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548"/>
        <w:gridCol w:w="4410"/>
        <w:gridCol w:w="900"/>
        <w:gridCol w:w="4140"/>
      </w:tblGrid>
      <w:tr w:rsidR="00B204EC" w:rsidRPr="0019435A" w14:paraId="6B245688" w14:textId="77777777" w:rsidTr="00010512">
        <w:trPr>
          <w:trHeight w:val="350"/>
        </w:trPr>
        <w:tc>
          <w:tcPr>
            <w:tcW w:w="1548" w:type="dxa"/>
            <w:vAlign w:val="center"/>
          </w:tcPr>
          <w:p w14:paraId="40C7FE70" w14:textId="77777777" w:rsidR="009540FF" w:rsidRPr="0019435A" w:rsidRDefault="007A1382" w:rsidP="00B42DC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9435A">
              <w:rPr>
                <w:rFonts w:ascii="Arial" w:hAnsi="Arial" w:cs="Arial"/>
                <w:b/>
                <w:sz w:val="16"/>
                <w:szCs w:val="16"/>
              </w:rPr>
              <w:t>Company Name:</w:t>
            </w:r>
          </w:p>
        </w:tc>
        <w:tc>
          <w:tcPr>
            <w:tcW w:w="4410" w:type="dxa"/>
            <w:vAlign w:val="center"/>
          </w:tcPr>
          <w:p w14:paraId="5378E5AE" w14:textId="63CB9725" w:rsidR="009540FF" w:rsidRPr="0019435A" w:rsidRDefault="00187181" w:rsidP="00B42DC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Happy O’s cereal</w:t>
            </w:r>
          </w:p>
        </w:tc>
        <w:tc>
          <w:tcPr>
            <w:tcW w:w="900" w:type="dxa"/>
            <w:vAlign w:val="center"/>
          </w:tcPr>
          <w:p w14:paraId="601019A1" w14:textId="77777777" w:rsidR="009540FF" w:rsidRPr="0019435A" w:rsidRDefault="007A1382" w:rsidP="00B42DCA">
            <w:pPr>
              <w:spacing w:before="60" w:after="60"/>
              <w:ind w:right="-1489"/>
              <w:rPr>
                <w:rFonts w:ascii="Arial" w:hAnsi="Arial" w:cs="Arial"/>
                <w:b/>
                <w:sz w:val="16"/>
                <w:szCs w:val="16"/>
              </w:rPr>
            </w:pPr>
            <w:r w:rsidRPr="0019435A">
              <w:rPr>
                <w:rFonts w:ascii="Arial" w:hAnsi="Arial" w:cs="Arial"/>
                <w:b/>
                <w:sz w:val="16"/>
                <w:szCs w:val="16"/>
              </w:rPr>
              <w:t>Title:</w:t>
            </w:r>
          </w:p>
        </w:tc>
        <w:tc>
          <w:tcPr>
            <w:tcW w:w="4140" w:type="dxa"/>
            <w:vAlign w:val="center"/>
          </w:tcPr>
          <w:p w14:paraId="64B41206" w14:textId="63CBB260" w:rsidR="009540FF" w:rsidRPr="0019435A" w:rsidRDefault="005D7632" w:rsidP="00B42DC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Been Robbed</w:t>
            </w:r>
          </w:p>
        </w:tc>
      </w:tr>
      <w:tr w:rsidR="00B204EC" w:rsidRPr="0019435A" w14:paraId="74FE9E1A" w14:textId="77777777" w:rsidTr="00010512">
        <w:tc>
          <w:tcPr>
            <w:tcW w:w="1548" w:type="dxa"/>
            <w:vAlign w:val="center"/>
          </w:tcPr>
          <w:p w14:paraId="6C187DE3" w14:textId="77777777" w:rsidR="009540FF" w:rsidRPr="0019435A" w:rsidRDefault="007A1382" w:rsidP="00B42DC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9435A">
              <w:rPr>
                <w:rFonts w:ascii="Arial" w:hAnsi="Arial" w:cs="Arial"/>
                <w:b/>
                <w:sz w:val="16"/>
                <w:szCs w:val="16"/>
              </w:rPr>
              <w:t>Writer:</w:t>
            </w:r>
          </w:p>
        </w:tc>
        <w:tc>
          <w:tcPr>
            <w:tcW w:w="4410" w:type="dxa"/>
            <w:vAlign w:val="center"/>
          </w:tcPr>
          <w:p w14:paraId="02A26F9F" w14:textId="0CF9ED60" w:rsidR="009540FF" w:rsidRPr="0019435A" w:rsidRDefault="005D7632" w:rsidP="00B42DC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E.J. Rupert</w:t>
            </w:r>
          </w:p>
        </w:tc>
        <w:tc>
          <w:tcPr>
            <w:tcW w:w="900" w:type="dxa"/>
            <w:vAlign w:val="center"/>
          </w:tcPr>
          <w:p w14:paraId="2CA0C782" w14:textId="77777777" w:rsidR="009540FF" w:rsidRPr="0019435A" w:rsidRDefault="004D30DB" w:rsidP="00B42DC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9435A">
              <w:rPr>
                <w:rFonts w:ascii="Arial" w:hAnsi="Arial" w:cs="Arial"/>
                <w:b/>
                <w:sz w:val="16"/>
                <w:szCs w:val="16"/>
              </w:rPr>
              <w:t>TRT:</w:t>
            </w:r>
          </w:p>
        </w:tc>
        <w:tc>
          <w:tcPr>
            <w:tcW w:w="4140" w:type="dxa"/>
            <w:vAlign w:val="center"/>
          </w:tcPr>
          <w:p w14:paraId="2F12882B" w14:textId="038AC2F0" w:rsidR="009540FF" w:rsidRPr="0019435A" w:rsidRDefault="005D7632" w:rsidP="00B42DC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:30</w:t>
            </w:r>
            <w:r w:rsidR="00187181">
              <w:rPr>
                <w:rFonts w:ascii="Arial" w:hAnsi="Arial" w:cs="Arial"/>
                <w:sz w:val="16"/>
                <w:szCs w:val="16"/>
              </w:rPr>
              <w:t>s</w:t>
            </w:r>
          </w:p>
        </w:tc>
      </w:tr>
    </w:tbl>
    <w:p w14:paraId="67044C65" w14:textId="77777777" w:rsidR="00287030" w:rsidRPr="0019435A" w:rsidRDefault="00287030" w:rsidP="00010512">
      <w:pPr>
        <w:spacing w:before="60" w:after="6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"/>
        <w:gridCol w:w="4932"/>
        <w:gridCol w:w="5004"/>
      </w:tblGrid>
      <w:tr w:rsidR="00D63BE0" w:rsidRPr="0019435A" w14:paraId="129A951E" w14:textId="77777777" w:rsidTr="00D63BE0">
        <w:tc>
          <w:tcPr>
            <w:tcW w:w="1026" w:type="dxa"/>
            <w:shd w:val="clear" w:color="auto" w:fill="D9D9D9" w:themeFill="background1" w:themeFillShade="D9"/>
          </w:tcPr>
          <w:p w14:paraId="2AF3AFC3" w14:textId="77777777" w:rsidR="00D248BB" w:rsidRPr="0019435A" w:rsidRDefault="0019435A" w:rsidP="0019435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435A">
              <w:rPr>
                <w:rFonts w:ascii="Arial" w:hAnsi="Arial" w:cs="Arial"/>
                <w:b/>
                <w:sz w:val="16"/>
                <w:szCs w:val="16"/>
              </w:rPr>
              <w:t>Time</w:t>
            </w:r>
          </w:p>
        </w:tc>
        <w:tc>
          <w:tcPr>
            <w:tcW w:w="4932" w:type="dxa"/>
            <w:shd w:val="clear" w:color="auto" w:fill="D9D9D9" w:themeFill="background1" w:themeFillShade="D9"/>
          </w:tcPr>
          <w:p w14:paraId="61AA82FC" w14:textId="77777777" w:rsidR="00D248BB" w:rsidRPr="0019435A" w:rsidRDefault="0019435A" w:rsidP="00B42DC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435A">
              <w:rPr>
                <w:rFonts w:ascii="Arial" w:hAnsi="Arial" w:cs="Arial"/>
                <w:b/>
                <w:sz w:val="16"/>
                <w:szCs w:val="16"/>
              </w:rPr>
              <w:t>Video</w:t>
            </w:r>
          </w:p>
        </w:tc>
        <w:tc>
          <w:tcPr>
            <w:tcW w:w="5004" w:type="dxa"/>
            <w:shd w:val="clear" w:color="auto" w:fill="D9D9D9" w:themeFill="background1" w:themeFillShade="D9"/>
          </w:tcPr>
          <w:p w14:paraId="656FF1C2" w14:textId="77777777" w:rsidR="00D248BB" w:rsidRPr="0019435A" w:rsidRDefault="0019435A" w:rsidP="00010512">
            <w:pPr>
              <w:spacing w:before="60" w:after="60"/>
              <w:ind w:left="-162" w:firstLine="16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435A">
              <w:rPr>
                <w:rFonts w:ascii="Arial" w:hAnsi="Arial" w:cs="Arial"/>
                <w:b/>
                <w:sz w:val="16"/>
                <w:szCs w:val="16"/>
              </w:rPr>
              <w:t>Audio</w:t>
            </w:r>
          </w:p>
        </w:tc>
      </w:tr>
      <w:tr w:rsidR="00D63BE0" w:rsidRPr="0019435A" w14:paraId="2E4491B9" w14:textId="77777777" w:rsidTr="00D63BE0">
        <w:tc>
          <w:tcPr>
            <w:tcW w:w="1026" w:type="dxa"/>
          </w:tcPr>
          <w:p w14:paraId="4F575A1E" w14:textId="6F37BE47" w:rsidR="00B42DCA" w:rsidRPr="0019435A" w:rsidRDefault="00B42DCA" w:rsidP="0019435A">
            <w:pPr>
              <w:snapToGrid w:val="0"/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5A">
              <w:rPr>
                <w:rFonts w:ascii="Arial" w:hAnsi="Arial" w:cs="Arial"/>
                <w:sz w:val="16"/>
                <w:szCs w:val="16"/>
              </w:rPr>
              <w:t>:</w:t>
            </w:r>
            <w:r w:rsidR="00187181">
              <w:rPr>
                <w:rFonts w:ascii="Arial" w:hAnsi="Arial" w:cs="Arial"/>
                <w:sz w:val="16"/>
                <w:szCs w:val="16"/>
              </w:rPr>
              <w:t>00</w:t>
            </w:r>
            <w:r w:rsidRPr="0019435A">
              <w:rPr>
                <w:rFonts w:ascii="Arial" w:hAnsi="Arial" w:cs="Arial"/>
                <w:sz w:val="16"/>
                <w:szCs w:val="16"/>
              </w:rPr>
              <w:t xml:space="preserve"> - :</w:t>
            </w:r>
            <w:r w:rsidR="00187181">
              <w:rPr>
                <w:rFonts w:ascii="Arial" w:hAnsi="Arial" w:cs="Arial"/>
                <w:sz w:val="16"/>
                <w:szCs w:val="16"/>
              </w:rPr>
              <w:t>04</w:t>
            </w:r>
          </w:p>
          <w:p w14:paraId="65290FE8" w14:textId="2FCEFB5A" w:rsidR="00B42DCA" w:rsidRPr="0019435A" w:rsidRDefault="00B42DCA" w:rsidP="00A27525">
            <w:pPr>
              <w:snapToGrid w:val="0"/>
              <w:spacing w:after="120"/>
              <w:ind w:right="-132"/>
              <w:jc w:val="center"/>
              <w:rPr>
                <w:rFonts w:ascii="Arial" w:hAnsi="Arial" w:cs="Arial"/>
                <w:b/>
                <w:spacing w:val="100"/>
                <w:sz w:val="16"/>
                <w:szCs w:val="16"/>
              </w:rPr>
            </w:pPr>
            <w:r w:rsidRPr="0019435A">
              <w:rPr>
                <w:rFonts w:ascii="Arial" w:hAnsi="Arial" w:cs="Arial"/>
                <w:sz w:val="16"/>
                <w:szCs w:val="16"/>
              </w:rPr>
              <w:t>(</w:t>
            </w:r>
            <w:r w:rsidR="00187181">
              <w:rPr>
                <w:rFonts w:ascii="Arial" w:hAnsi="Arial" w:cs="Arial"/>
                <w:sz w:val="16"/>
                <w:szCs w:val="16"/>
              </w:rPr>
              <w:t>4</w:t>
            </w:r>
            <w:r w:rsidRPr="0019435A">
              <w:rPr>
                <w:rFonts w:ascii="Arial" w:hAnsi="Arial" w:cs="Arial"/>
                <w:sz w:val="16"/>
                <w:szCs w:val="16"/>
              </w:rPr>
              <w:t>s)</w:t>
            </w:r>
          </w:p>
        </w:tc>
        <w:tc>
          <w:tcPr>
            <w:tcW w:w="4932" w:type="dxa"/>
          </w:tcPr>
          <w:p w14:paraId="73541D68" w14:textId="408E102A" w:rsidR="00A27525" w:rsidRDefault="00187181" w:rsidP="00A27525">
            <w:pPr>
              <w:snapToGrid w:val="0"/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Husband</w:t>
            </w:r>
            <w:r w:rsidR="000B280B">
              <w:rPr>
                <w:rFonts w:ascii="Arial" w:hAnsi="Arial" w:cs="Arial"/>
                <w:sz w:val="16"/>
                <w:szCs w:val="16"/>
              </w:rPr>
              <w:t xml:space="preserve"> stands in a </w:t>
            </w:r>
            <w:r>
              <w:rPr>
                <w:rFonts w:ascii="Arial" w:hAnsi="Arial" w:cs="Arial"/>
                <w:sz w:val="16"/>
                <w:szCs w:val="16"/>
              </w:rPr>
              <w:t xml:space="preserve">living room. Broken glass </w:t>
            </w:r>
            <w:r w:rsidR="00A01BD4">
              <w:rPr>
                <w:rFonts w:ascii="Arial" w:hAnsi="Arial" w:cs="Arial"/>
                <w:sz w:val="16"/>
                <w:szCs w:val="16"/>
              </w:rPr>
              <w:t xml:space="preserve">lies </w:t>
            </w:r>
            <w:r>
              <w:rPr>
                <w:rFonts w:ascii="Arial" w:hAnsi="Arial" w:cs="Arial"/>
                <w:sz w:val="16"/>
                <w:szCs w:val="16"/>
              </w:rPr>
              <w:t xml:space="preserve">on the floor. Furniture </w:t>
            </w:r>
            <w:r w:rsidR="00A01BD4">
              <w:rPr>
                <w:rFonts w:ascii="Arial" w:hAnsi="Arial" w:cs="Arial"/>
                <w:sz w:val="16"/>
                <w:szCs w:val="16"/>
              </w:rPr>
              <w:t>stands</w:t>
            </w:r>
            <w:r>
              <w:rPr>
                <w:rFonts w:ascii="Arial" w:hAnsi="Arial" w:cs="Arial"/>
                <w:sz w:val="16"/>
                <w:szCs w:val="16"/>
              </w:rPr>
              <w:t xml:space="preserve"> upside down.</w:t>
            </w:r>
          </w:p>
          <w:p w14:paraId="51D36E3F" w14:textId="438A9243" w:rsidR="00B42DCA" w:rsidRPr="00565959" w:rsidRDefault="00187181" w:rsidP="00B42DCA">
            <w:pPr>
              <w:snapToGrid w:val="0"/>
              <w:spacing w:after="120"/>
              <w:rPr>
                <w:rFonts w:ascii="Arial" w:hAnsi="Arial" w:cs="Arial"/>
                <w:spacing w:val="1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Wife enters the room from the kitchen.</w:t>
            </w:r>
          </w:p>
        </w:tc>
        <w:tc>
          <w:tcPr>
            <w:tcW w:w="5004" w:type="dxa"/>
          </w:tcPr>
          <w:p w14:paraId="60DB7A7C" w14:textId="77777777" w:rsidR="00187181" w:rsidRDefault="00187181" w:rsidP="00D63BE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19F91F" w14:textId="77777777" w:rsidR="001A6A38" w:rsidRDefault="001A6A38" w:rsidP="00D63BE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8F8D90" w14:textId="65B06CF2" w:rsidR="00B42DCA" w:rsidRPr="00D63BE0" w:rsidRDefault="00187181" w:rsidP="00D63BE0">
            <w:pPr>
              <w:rPr>
                <w:rFonts w:ascii="Arial" w:hAnsi="Arial" w:cs="Arial"/>
                <w:sz w:val="16"/>
                <w:szCs w:val="16"/>
              </w:rPr>
            </w:pPr>
            <w:r w:rsidRPr="00D63BE0">
              <w:rPr>
                <w:rFonts w:ascii="Arial" w:hAnsi="Arial" w:cs="Arial"/>
                <w:sz w:val="16"/>
                <w:szCs w:val="16"/>
              </w:rPr>
              <w:t>WIFE</w:t>
            </w:r>
          </w:p>
          <w:p w14:paraId="5EFD1612" w14:textId="64A87A45" w:rsidR="00187181" w:rsidRPr="00D63BE0" w:rsidRDefault="00187181" w:rsidP="00D63BE0">
            <w:pPr>
              <w:rPr>
                <w:rFonts w:ascii="Arial" w:hAnsi="Arial" w:cs="Arial"/>
                <w:sz w:val="16"/>
                <w:szCs w:val="16"/>
              </w:rPr>
            </w:pPr>
            <w:r w:rsidRPr="00D63BE0">
              <w:rPr>
                <w:rFonts w:ascii="Arial" w:hAnsi="Arial" w:cs="Arial"/>
                <w:sz w:val="16"/>
                <w:szCs w:val="16"/>
              </w:rPr>
              <w:t>They took everything, dear.</w:t>
            </w:r>
          </w:p>
        </w:tc>
      </w:tr>
      <w:tr w:rsidR="00D63BE0" w:rsidRPr="0019435A" w14:paraId="41C3A8E7" w14:textId="77777777" w:rsidTr="00D63BE0">
        <w:tc>
          <w:tcPr>
            <w:tcW w:w="1026" w:type="dxa"/>
          </w:tcPr>
          <w:p w14:paraId="5558D345" w14:textId="14EC5A04" w:rsidR="00A27525" w:rsidRPr="0019435A" w:rsidRDefault="00A27525" w:rsidP="00A27525">
            <w:pPr>
              <w:snapToGrid w:val="0"/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5A">
              <w:rPr>
                <w:rFonts w:ascii="Arial" w:hAnsi="Arial" w:cs="Arial"/>
                <w:sz w:val="16"/>
                <w:szCs w:val="16"/>
              </w:rPr>
              <w:t>:</w:t>
            </w:r>
            <w:r w:rsidR="00A01BD4">
              <w:rPr>
                <w:rFonts w:ascii="Arial" w:hAnsi="Arial" w:cs="Arial"/>
                <w:sz w:val="16"/>
                <w:szCs w:val="16"/>
              </w:rPr>
              <w:t>05</w:t>
            </w:r>
            <w:r w:rsidRPr="0019435A">
              <w:rPr>
                <w:rFonts w:ascii="Arial" w:hAnsi="Arial" w:cs="Arial"/>
                <w:sz w:val="16"/>
                <w:szCs w:val="16"/>
              </w:rPr>
              <w:t xml:space="preserve"> - :</w:t>
            </w:r>
            <w:r w:rsidR="00A01BD4">
              <w:rPr>
                <w:rFonts w:ascii="Arial" w:hAnsi="Arial" w:cs="Arial"/>
                <w:sz w:val="16"/>
                <w:szCs w:val="16"/>
              </w:rPr>
              <w:t>06</w:t>
            </w:r>
          </w:p>
          <w:p w14:paraId="1E225952" w14:textId="6833722D" w:rsidR="00B42DCA" w:rsidRPr="0019435A" w:rsidRDefault="00A27525" w:rsidP="00A27525">
            <w:pPr>
              <w:snapToGrid w:val="0"/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5A">
              <w:rPr>
                <w:rFonts w:ascii="Arial" w:hAnsi="Arial" w:cs="Arial"/>
                <w:sz w:val="16"/>
                <w:szCs w:val="16"/>
              </w:rPr>
              <w:t>(</w:t>
            </w:r>
            <w:r w:rsidR="00A01BD4">
              <w:rPr>
                <w:rFonts w:ascii="Arial" w:hAnsi="Arial" w:cs="Arial"/>
                <w:sz w:val="16"/>
                <w:szCs w:val="16"/>
              </w:rPr>
              <w:t>1</w:t>
            </w:r>
            <w:r w:rsidRPr="0019435A">
              <w:rPr>
                <w:rFonts w:ascii="Arial" w:hAnsi="Arial" w:cs="Arial"/>
                <w:sz w:val="16"/>
                <w:szCs w:val="16"/>
              </w:rPr>
              <w:t>s)</w:t>
            </w:r>
          </w:p>
        </w:tc>
        <w:tc>
          <w:tcPr>
            <w:tcW w:w="4932" w:type="dxa"/>
          </w:tcPr>
          <w:p w14:paraId="12349B4B" w14:textId="6941AF6E" w:rsidR="00B42DCA" w:rsidRDefault="00187181" w:rsidP="00B42DCA">
            <w:pPr>
              <w:snapToGrid w:val="0"/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Husband stands with arms crossed.</w:t>
            </w:r>
          </w:p>
          <w:p w14:paraId="1828C10E" w14:textId="17DCF1CA" w:rsidR="00A27525" w:rsidRPr="00A27525" w:rsidRDefault="00A27525" w:rsidP="00B42DCA">
            <w:pPr>
              <w:snapToGrid w:val="0"/>
              <w:spacing w:after="120"/>
              <w:rPr>
                <w:rFonts w:ascii="Arial" w:hAnsi="Arial" w:cs="Arial"/>
                <w:spacing w:val="100"/>
                <w:sz w:val="16"/>
                <w:szCs w:val="16"/>
              </w:rPr>
            </w:pPr>
          </w:p>
        </w:tc>
        <w:tc>
          <w:tcPr>
            <w:tcW w:w="5004" w:type="dxa"/>
          </w:tcPr>
          <w:p w14:paraId="59E325AC" w14:textId="77777777" w:rsidR="00322ECE" w:rsidRDefault="00322ECE" w:rsidP="00D63BE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8EAB32" w14:textId="0938ACF5" w:rsidR="00301311" w:rsidRPr="00D63BE0" w:rsidRDefault="00187181" w:rsidP="00D63BE0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D63BE0">
              <w:rPr>
                <w:rFonts w:ascii="Arial" w:hAnsi="Arial" w:cs="Arial"/>
                <w:sz w:val="16"/>
                <w:szCs w:val="16"/>
              </w:rPr>
              <w:t>HUSBAND</w:t>
            </w:r>
          </w:p>
          <w:p w14:paraId="2F49EADB" w14:textId="223AA5B6" w:rsidR="00B42DCA" w:rsidRPr="00D63BE0" w:rsidRDefault="00187181" w:rsidP="00D63BE0">
            <w:pPr>
              <w:rPr>
                <w:rFonts w:ascii="Arial" w:hAnsi="Arial" w:cs="Arial"/>
                <w:sz w:val="16"/>
                <w:szCs w:val="16"/>
              </w:rPr>
            </w:pPr>
            <w:r w:rsidRPr="00D63BE0">
              <w:rPr>
                <w:rFonts w:ascii="Arial" w:hAnsi="Arial" w:cs="Arial"/>
                <w:sz w:val="16"/>
                <w:szCs w:val="16"/>
              </w:rPr>
              <w:t>Even the TV?</w:t>
            </w:r>
          </w:p>
        </w:tc>
      </w:tr>
      <w:tr w:rsidR="00D63BE0" w:rsidRPr="0019435A" w14:paraId="6BCD9010" w14:textId="77777777" w:rsidTr="00D63BE0">
        <w:tc>
          <w:tcPr>
            <w:tcW w:w="1026" w:type="dxa"/>
          </w:tcPr>
          <w:p w14:paraId="52B00D23" w14:textId="49D94E02" w:rsidR="00A27525" w:rsidRPr="0019435A" w:rsidRDefault="00A27525" w:rsidP="00A27525">
            <w:pPr>
              <w:snapToGrid w:val="0"/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5A">
              <w:rPr>
                <w:rFonts w:ascii="Arial" w:hAnsi="Arial" w:cs="Arial"/>
                <w:sz w:val="16"/>
                <w:szCs w:val="16"/>
              </w:rPr>
              <w:t>:</w:t>
            </w:r>
            <w:r w:rsidR="00A01BD4">
              <w:rPr>
                <w:rFonts w:ascii="Arial" w:hAnsi="Arial" w:cs="Arial"/>
                <w:sz w:val="16"/>
                <w:szCs w:val="16"/>
              </w:rPr>
              <w:t>07</w:t>
            </w:r>
            <w:r w:rsidRPr="0019435A">
              <w:rPr>
                <w:rFonts w:ascii="Arial" w:hAnsi="Arial" w:cs="Arial"/>
                <w:sz w:val="16"/>
                <w:szCs w:val="16"/>
              </w:rPr>
              <w:t xml:space="preserve"> - :</w:t>
            </w:r>
            <w:r w:rsidR="00A01BD4">
              <w:rPr>
                <w:rFonts w:ascii="Arial" w:hAnsi="Arial" w:cs="Arial"/>
                <w:sz w:val="16"/>
                <w:szCs w:val="16"/>
              </w:rPr>
              <w:t>11</w:t>
            </w:r>
          </w:p>
          <w:p w14:paraId="74152E84" w14:textId="3578A448" w:rsidR="00B42DCA" w:rsidRPr="0019435A" w:rsidRDefault="00A27525" w:rsidP="00A27525">
            <w:pPr>
              <w:snapToGrid w:val="0"/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5A">
              <w:rPr>
                <w:rFonts w:ascii="Arial" w:hAnsi="Arial" w:cs="Arial"/>
                <w:sz w:val="16"/>
                <w:szCs w:val="16"/>
              </w:rPr>
              <w:t>(</w:t>
            </w:r>
            <w:r w:rsidR="00A01BD4">
              <w:rPr>
                <w:rFonts w:ascii="Arial" w:hAnsi="Arial" w:cs="Arial"/>
                <w:sz w:val="16"/>
                <w:szCs w:val="16"/>
              </w:rPr>
              <w:t>4</w:t>
            </w:r>
            <w:r w:rsidRPr="0019435A">
              <w:rPr>
                <w:rFonts w:ascii="Arial" w:hAnsi="Arial" w:cs="Arial"/>
                <w:sz w:val="16"/>
                <w:szCs w:val="16"/>
              </w:rPr>
              <w:t>s)</w:t>
            </w:r>
          </w:p>
        </w:tc>
        <w:tc>
          <w:tcPr>
            <w:tcW w:w="4932" w:type="dxa"/>
          </w:tcPr>
          <w:p w14:paraId="0D5D52E4" w14:textId="36A9E6E7" w:rsidR="00A27525" w:rsidRDefault="00187181" w:rsidP="00A27525">
            <w:pPr>
              <w:snapToGrid w:val="0"/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Wife walks closer to husband.</w:t>
            </w:r>
          </w:p>
          <w:p w14:paraId="3533EBA8" w14:textId="45B35F56" w:rsidR="00B42DCA" w:rsidRPr="00565959" w:rsidRDefault="00B42DCA" w:rsidP="00B42DCA">
            <w:pPr>
              <w:snapToGrid w:val="0"/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4" w:type="dxa"/>
          </w:tcPr>
          <w:p w14:paraId="7A292374" w14:textId="77777777" w:rsidR="00322ECE" w:rsidRDefault="00322ECE" w:rsidP="00D63BE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A0E5F1" w14:textId="2F0BEB15" w:rsidR="00301311" w:rsidRPr="00D63BE0" w:rsidRDefault="00187181" w:rsidP="00D63BE0">
            <w:pPr>
              <w:rPr>
                <w:rFonts w:ascii="Arial" w:hAnsi="Arial" w:cs="Arial"/>
                <w:sz w:val="16"/>
                <w:szCs w:val="16"/>
              </w:rPr>
            </w:pPr>
            <w:r w:rsidRPr="00D63BE0">
              <w:rPr>
                <w:rFonts w:ascii="Arial" w:hAnsi="Arial" w:cs="Arial"/>
                <w:sz w:val="16"/>
                <w:szCs w:val="16"/>
              </w:rPr>
              <w:t>WIFE</w:t>
            </w:r>
          </w:p>
          <w:p w14:paraId="7746632F" w14:textId="7D653059" w:rsidR="00187181" w:rsidRPr="00D63BE0" w:rsidRDefault="00187181" w:rsidP="00D63BE0">
            <w:pPr>
              <w:rPr>
                <w:rFonts w:ascii="Arial" w:hAnsi="Arial" w:cs="Arial"/>
                <w:sz w:val="16"/>
                <w:szCs w:val="16"/>
              </w:rPr>
            </w:pPr>
            <w:r w:rsidRPr="00D63BE0">
              <w:rPr>
                <w:rFonts w:ascii="Arial" w:hAnsi="Arial" w:cs="Arial"/>
                <w:sz w:val="16"/>
                <w:szCs w:val="16"/>
              </w:rPr>
              <w:t>Yep, and that’s not all.</w:t>
            </w:r>
            <w:bookmarkStart w:id="0" w:name="_GoBack"/>
            <w:bookmarkEnd w:id="0"/>
          </w:p>
          <w:p w14:paraId="2DFCCB42" w14:textId="0070624C" w:rsidR="00187181" w:rsidRPr="00D63BE0" w:rsidRDefault="00187181" w:rsidP="00D63BE0">
            <w:pPr>
              <w:rPr>
                <w:rFonts w:ascii="Arial" w:hAnsi="Arial" w:cs="Arial"/>
                <w:sz w:val="16"/>
                <w:szCs w:val="16"/>
              </w:rPr>
            </w:pPr>
            <w:r w:rsidRPr="00D63BE0">
              <w:rPr>
                <w:rFonts w:ascii="Arial" w:hAnsi="Arial" w:cs="Arial"/>
                <w:sz w:val="16"/>
                <w:szCs w:val="16"/>
              </w:rPr>
              <w:t>(She pauses.)</w:t>
            </w:r>
          </w:p>
          <w:p w14:paraId="0E9E591E" w14:textId="793FDE28" w:rsidR="00A01BD4" w:rsidRPr="00D63BE0" w:rsidRDefault="00A01BD4" w:rsidP="00D63BE0">
            <w:pPr>
              <w:rPr>
                <w:rFonts w:ascii="Arial" w:hAnsi="Arial" w:cs="Arial"/>
                <w:sz w:val="16"/>
                <w:szCs w:val="16"/>
              </w:rPr>
            </w:pPr>
            <w:r w:rsidRPr="00D63BE0">
              <w:rPr>
                <w:rFonts w:ascii="Arial" w:hAnsi="Arial" w:cs="Arial"/>
                <w:sz w:val="16"/>
                <w:szCs w:val="16"/>
              </w:rPr>
              <w:t>They took the rest of your Happy O’s cereal.</w:t>
            </w:r>
          </w:p>
        </w:tc>
      </w:tr>
      <w:tr w:rsidR="00D63BE0" w:rsidRPr="0019435A" w14:paraId="557EDBB5" w14:textId="77777777" w:rsidTr="00D63BE0">
        <w:tc>
          <w:tcPr>
            <w:tcW w:w="1026" w:type="dxa"/>
          </w:tcPr>
          <w:p w14:paraId="73375FAF" w14:textId="6F88EEBB" w:rsidR="00A27525" w:rsidRPr="0019435A" w:rsidRDefault="00A27525" w:rsidP="00A27525">
            <w:pPr>
              <w:snapToGrid w:val="0"/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5A">
              <w:rPr>
                <w:rFonts w:ascii="Arial" w:hAnsi="Arial" w:cs="Arial"/>
                <w:sz w:val="16"/>
                <w:szCs w:val="16"/>
              </w:rPr>
              <w:t>:</w:t>
            </w:r>
            <w:r w:rsidR="00A01BD4">
              <w:rPr>
                <w:rFonts w:ascii="Arial" w:hAnsi="Arial" w:cs="Arial"/>
                <w:sz w:val="16"/>
                <w:szCs w:val="16"/>
              </w:rPr>
              <w:t>12</w:t>
            </w:r>
            <w:r w:rsidRPr="0019435A">
              <w:rPr>
                <w:rFonts w:ascii="Arial" w:hAnsi="Arial" w:cs="Arial"/>
                <w:sz w:val="16"/>
                <w:szCs w:val="16"/>
              </w:rPr>
              <w:t xml:space="preserve"> - :</w:t>
            </w:r>
            <w:r w:rsidR="00A01BD4">
              <w:rPr>
                <w:rFonts w:ascii="Arial" w:hAnsi="Arial" w:cs="Arial"/>
                <w:sz w:val="16"/>
                <w:szCs w:val="16"/>
              </w:rPr>
              <w:t>17</w:t>
            </w:r>
          </w:p>
          <w:p w14:paraId="0FADB2B8" w14:textId="733B697A" w:rsidR="00B42DCA" w:rsidRPr="0019435A" w:rsidRDefault="00A27525" w:rsidP="00A27525">
            <w:pPr>
              <w:snapToGrid w:val="0"/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5A">
              <w:rPr>
                <w:rFonts w:ascii="Arial" w:hAnsi="Arial" w:cs="Arial"/>
                <w:sz w:val="16"/>
                <w:szCs w:val="16"/>
              </w:rPr>
              <w:t>(</w:t>
            </w:r>
            <w:r w:rsidR="00A01BD4">
              <w:rPr>
                <w:rFonts w:ascii="Arial" w:hAnsi="Arial" w:cs="Arial"/>
                <w:sz w:val="16"/>
                <w:szCs w:val="16"/>
              </w:rPr>
              <w:t>5</w:t>
            </w:r>
            <w:r w:rsidRPr="0019435A">
              <w:rPr>
                <w:rFonts w:ascii="Arial" w:hAnsi="Arial" w:cs="Arial"/>
                <w:sz w:val="16"/>
                <w:szCs w:val="16"/>
              </w:rPr>
              <w:t>s)</w:t>
            </w:r>
          </w:p>
        </w:tc>
        <w:tc>
          <w:tcPr>
            <w:tcW w:w="4932" w:type="dxa"/>
          </w:tcPr>
          <w:p w14:paraId="6737E61A" w14:textId="77777777" w:rsidR="00A01BD4" w:rsidRDefault="00A01BD4" w:rsidP="00A27525">
            <w:pPr>
              <w:snapToGrid w:val="0"/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14:paraId="041030EC" w14:textId="7DB3BF9B" w:rsidR="00A27525" w:rsidRDefault="00A01BD4" w:rsidP="00A27525">
            <w:pPr>
              <w:snapToGrid w:val="0"/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Husband falls to his knees.</w:t>
            </w:r>
          </w:p>
          <w:p w14:paraId="4279C92D" w14:textId="5041B6D7" w:rsidR="00B42DCA" w:rsidRPr="00565959" w:rsidRDefault="00B42DCA" w:rsidP="00B42DCA">
            <w:pPr>
              <w:snapToGrid w:val="0"/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4" w:type="dxa"/>
          </w:tcPr>
          <w:p w14:paraId="77C3EFCA" w14:textId="77777777" w:rsidR="00A01BD4" w:rsidRPr="00D63BE0" w:rsidRDefault="00A01BD4" w:rsidP="00D63BE0">
            <w:pPr>
              <w:rPr>
                <w:rFonts w:ascii="Arial" w:hAnsi="Arial" w:cs="Arial"/>
                <w:sz w:val="16"/>
                <w:szCs w:val="16"/>
              </w:rPr>
            </w:pPr>
            <w:r w:rsidRPr="00D63BE0">
              <w:rPr>
                <w:rFonts w:ascii="Arial" w:hAnsi="Arial" w:cs="Arial"/>
                <w:sz w:val="16"/>
                <w:szCs w:val="16"/>
              </w:rPr>
              <w:t>SINISTER MUSIC UP</w:t>
            </w:r>
          </w:p>
          <w:p w14:paraId="226FC4EE" w14:textId="3E01083C" w:rsidR="00301311" w:rsidRPr="00D63BE0" w:rsidRDefault="00A01BD4" w:rsidP="00D63BE0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D63BE0">
              <w:rPr>
                <w:rFonts w:ascii="Arial" w:hAnsi="Arial" w:cs="Arial"/>
                <w:sz w:val="16"/>
                <w:szCs w:val="16"/>
              </w:rPr>
              <w:t>HUSBAND</w:t>
            </w:r>
          </w:p>
          <w:p w14:paraId="03EC0E64" w14:textId="2F561110" w:rsidR="00A02AC1" w:rsidRPr="00D63BE0" w:rsidRDefault="00A01BD4" w:rsidP="00D63BE0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D63BE0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="00525E19" w:rsidRPr="00D63BE0">
              <w:rPr>
                <w:rFonts w:ascii="Arial" w:hAnsi="Arial" w:cs="Arial"/>
                <w:i/>
                <w:sz w:val="16"/>
                <w:szCs w:val="16"/>
              </w:rPr>
              <w:t>ooooooooooooooo</w:t>
            </w:r>
            <w:proofErr w:type="spellEnd"/>
            <w:r w:rsidRPr="00D63BE0">
              <w:rPr>
                <w:rFonts w:ascii="Arial" w:hAnsi="Arial" w:cs="Arial"/>
                <w:i/>
                <w:sz w:val="16"/>
                <w:szCs w:val="16"/>
              </w:rPr>
              <w:t>!!!!</w:t>
            </w:r>
          </w:p>
          <w:p w14:paraId="4CFE5E92" w14:textId="13D965E9" w:rsidR="00A01BD4" w:rsidRPr="00D63BE0" w:rsidRDefault="00A01BD4" w:rsidP="00D63BE0">
            <w:pPr>
              <w:rPr>
                <w:rFonts w:ascii="Arial" w:hAnsi="Arial" w:cs="Arial"/>
                <w:sz w:val="16"/>
                <w:szCs w:val="16"/>
              </w:rPr>
            </w:pPr>
            <w:r w:rsidRPr="00D63BE0">
              <w:rPr>
                <w:rFonts w:ascii="Arial" w:hAnsi="Arial" w:cs="Arial"/>
                <w:sz w:val="16"/>
                <w:szCs w:val="16"/>
              </w:rPr>
              <w:t>SINISTER MUSIC OUT</w:t>
            </w:r>
          </w:p>
        </w:tc>
      </w:tr>
      <w:tr w:rsidR="00D63BE0" w:rsidRPr="0019435A" w14:paraId="4304732B" w14:textId="77777777" w:rsidTr="00D63BE0">
        <w:tc>
          <w:tcPr>
            <w:tcW w:w="1026" w:type="dxa"/>
          </w:tcPr>
          <w:p w14:paraId="155BFAEB" w14:textId="7B6557E5" w:rsidR="00301311" w:rsidRPr="0019435A" w:rsidRDefault="00301311" w:rsidP="00A27525">
            <w:pPr>
              <w:snapToGrid w:val="0"/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5A">
              <w:rPr>
                <w:rFonts w:ascii="Arial" w:hAnsi="Arial" w:cs="Arial"/>
                <w:sz w:val="16"/>
                <w:szCs w:val="16"/>
              </w:rPr>
              <w:t>:</w:t>
            </w:r>
            <w:r w:rsidR="00E34656">
              <w:rPr>
                <w:rFonts w:ascii="Arial" w:hAnsi="Arial" w:cs="Arial"/>
                <w:sz w:val="16"/>
                <w:szCs w:val="16"/>
              </w:rPr>
              <w:t>18</w:t>
            </w:r>
            <w:r w:rsidRPr="0019435A">
              <w:rPr>
                <w:rFonts w:ascii="Arial" w:hAnsi="Arial" w:cs="Arial"/>
                <w:sz w:val="16"/>
                <w:szCs w:val="16"/>
              </w:rPr>
              <w:t xml:space="preserve"> - :</w:t>
            </w:r>
            <w:r w:rsidR="00E34656"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165DB015" w14:textId="1AB1F7F6" w:rsidR="00301311" w:rsidRPr="0019435A" w:rsidRDefault="00301311" w:rsidP="00A27525">
            <w:pPr>
              <w:snapToGrid w:val="0"/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5A">
              <w:rPr>
                <w:rFonts w:ascii="Arial" w:hAnsi="Arial" w:cs="Arial"/>
                <w:sz w:val="16"/>
                <w:szCs w:val="16"/>
              </w:rPr>
              <w:t>(</w:t>
            </w:r>
            <w:r w:rsidR="00E34656">
              <w:rPr>
                <w:rFonts w:ascii="Arial" w:hAnsi="Arial" w:cs="Arial"/>
                <w:sz w:val="16"/>
                <w:szCs w:val="16"/>
              </w:rPr>
              <w:t>12</w:t>
            </w:r>
            <w:r w:rsidRPr="0019435A">
              <w:rPr>
                <w:rFonts w:ascii="Arial" w:hAnsi="Arial" w:cs="Arial"/>
                <w:sz w:val="16"/>
                <w:szCs w:val="16"/>
              </w:rPr>
              <w:t>s)</w:t>
            </w:r>
          </w:p>
        </w:tc>
        <w:tc>
          <w:tcPr>
            <w:tcW w:w="4932" w:type="dxa"/>
          </w:tcPr>
          <w:p w14:paraId="0C110424" w14:textId="7C7ACD37" w:rsidR="003D41A8" w:rsidRDefault="003D41A8" w:rsidP="00301311">
            <w:pPr>
              <w:snapToGrid w:val="0"/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 beauty shot of cereal in bowl w/</w:t>
            </w:r>
            <w:r w:rsidR="00464E8D">
              <w:rPr>
                <w:rFonts w:ascii="Arial" w:hAnsi="Arial" w:cs="Arial"/>
                <w:sz w:val="16"/>
                <w:szCs w:val="16"/>
              </w:rPr>
              <w:t>VFX</w:t>
            </w:r>
          </w:p>
          <w:p w14:paraId="16BAB2AE" w14:textId="77777777" w:rsidR="00464E8D" w:rsidRDefault="00464E8D" w:rsidP="00301311">
            <w:pPr>
              <w:snapToGrid w:val="0"/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14:paraId="2758DAC5" w14:textId="77777777" w:rsidR="00357FA1" w:rsidRDefault="00357FA1" w:rsidP="00464E8D">
            <w:pPr>
              <w:snapToGrid w:val="0"/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14:paraId="16CD6DBE" w14:textId="77777777" w:rsidR="00357FA1" w:rsidRDefault="00D63BE0" w:rsidP="00464E8D">
            <w:pPr>
              <w:snapToGrid w:val="0"/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Beauty shot of spoonful of honey drizzling over nut clusters and O-shaped cereal</w:t>
            </w:r>
          </w:p>
          <w:p w14:paraId="16275FFB" w14:textId="77777777" w:rsidR="00D63BE0" w:rsidRDefault="00D63BE0" w:rsidP="00464E8D">
            <w:pPr>
              <w:snapToGrid w:val="0"/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14:paraId="7B409B92" w14:textId="2E3F9967" w:rsidR="00357FA1" w:rsidRDefault="00357FA1" w:rsidP="00464E8D">
            <w:pPr>
              <w:snapToGrid w:val="0"/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robbers sit in a car, eat bowls of cereal, look at each other, and nod.</w:t>
            </w:r>
          </w:p>
          <w:p w14:paraId="600C6A17" w14:textId="77777777" w:rsidR="00B86631" w:rsidRDefault="00464E8D" w:rsidP="00464E8D">
            <w:pPr>
              <w:snapToGrid w:val="0"/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DISCLAIMER</w:t>
            </w:r>
          </w:p>
          <w:p w14:paraId="0507C91B" w14:textId="574EE7D2" w:rsidR="00464E8D" w:rsidRDefault="00464E8D" w:rsidP="00464E8D">
            <w:pPr>
              <w:snapToGrid w:val="0"/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 a 2015 survey. NUTTY O’S is a trademark of Nutty O’s, Inc.</w:t>
            </w:r>
          </w:p>
          <w:p w14:paraId="13657496" w14:textId="77777777" w:rsidR="00464E8D" w:rsidRDefault="00464E8D" w:rsidP="00301311">
            <w:pPr>
              <w:snapToGrid w:val="0"/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14:paraId="17494E1E" w14:textId="7415DECC" w:rsidR="00301311" w:rsidRDefault="003D41A8" w:rsidP="00301311">
            <w:pPr>
              <w:snapToGrid w:val="0"/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 beauty shot on tabletop with cereal bowl,</w:t>
            </w:r>
            <w:r w:rsidR="00B86631">
              <w:rPr>
                <w:rFonts w:ascii="Arial" w:hAnsi="Arial" w:cs="Arial"/>
                <w:sz w:val="16"/>
                <w:szCs w:val="16"/>
              </w:rPr>
              <w:t xml:space="preserve"> carton of milk, plate of toast</w:t>
            </w:r>
            <w:r w:rsidR="005F6E48">
              <w:rPr>
                <w:rFonts w:ascii="Arial" w:hAnsi="Arial" w:cs="Arial"/>
                <w:sz w:val="16"/>
                <w:szCs w:val="16"/>
              </w:rPr>
              <w:t xml:space="preserve"> and glass of juice</w:t>
            </w:r>
          </w:p>
          <w:p w14:paraId="360469C6" w14:textId="77777777" w:rsidR="00D63BE0" w:rsidRDefault="00D63BE0" w:rsidP="00301311">
            <w:pPr>
              <w:snapToGrid w:val="0"/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14:paraId="275558C3" w14:textId="77777777" w:rsidR="00301311" w:rsidRPr="00565959" w:rsidRDefault="00301311" w:rsidP="00B42DCA">
            <w:pPr>
              <w:snapToGrid w:val="0"/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565959">
              <w:rPr>
                <w:rFonts w:ascii="Arial" w:hAnsi="Arial" w:cs="Arial"/>
                <w:sz w:val="16"/>
                <w:szCs w:val="16"/>
              </w:rPr>
              <w:t>CUT TO BLACK</w:t>
            </w:r>
          </w:p>
        </w:tc>
        <w:tc>
          <w:tcPr>
            <w:tcW w:w="5004" w:type="dxa"/>
          </w:tcPr>
          <w:p w14:paraId="40DEA9CA" w14:textId="12B52FF7" w:rsidR="00301311" w:rsidRPr="00D63BE0" w:rsidRDefault="003D41A8" w:rsidP="00D63BE0">
            <w:pPr>
              <w:rPr>
                <w:rFonts w:ascii="Arial" w:hAnsi="Arial" w:cs="Arial"/>
                <w:sz w:val="16"/>
                <w:szCs w:val="16"/>
              </w:rPr>
            </w:pPr>
            <w:r w:rsidRPr="00D63BE0">
              <w:rPr>
                <w:rFonts w:ascii="Arial" w:hAnsi="Arial" w:cs="Arial"/>
                <w:sz w:val="16"/>
                <w:szCs w:val="16"/>
              </w:rPr>
              <w:t>V</w:t>
            </w:r>
            <w:r w:rsidR="00E34656" w:rsidRPr="00D63BE0">
              <w:rPr>
                <w:rFonts w:ascii="Arial" w:hAnsi="Arial" w:cs="Arial"/>
                <w:sz w:val="16"/>
                <w:szCs w:val="16"/>
              </w:rPr>
              <w:t>O</w:t>
            </w:r>
            <w:r w:rsidRPr="00D63BE0">
              <w:rPr>
                <w:rFonts w:ascii="Arial" w:hAnsi="Arial" w:cs="Arial"/>
                <w:sz w:val="16"/>
                <w:szCs w:val="16"/>
              </w:rPr>
              <w:t xml:space="preserve"> ANNOUNCER</w:t>
            </w:r>
          </w:p>
          <w:p w14:paraId="4B5A08F2" w14:textId="39701E24" w:rsidR="00357FA1" w:rsidRPr="00D63BE0" w:rsidRDefault="00E34656" w:rsidP="00D63BE0">
            <w:pPr>
              <w:rPr>
                <w:rFonts w:ascii="Arial" w:hAnsi="Arial" w:cs="Arial"/>
                <w:sz w:val="16"/>
                <w:szCs w:val="16"/>
              </w:rPr>
            </w:pPr>
            <w:r w:rsidRPr="00D63BE0">
              <w:rPr>
                <w:rFonts w:ascii="Arial" w:hAnsi="Arial" w:cs="Arial"/>
                <w:sz w:val="16"/>
                <w:szCs w:val="16"/>
              </w:rPr>
              <w:t>When you’re out of Happy O’s, nothing else matters.</w:t>
            </w:r>
            <w:r w:rsidR="008A1AD0" w:rsidRPr="00D63BE0">
              <w:rPr>
                <w:rFonts w:ascii="Arial" w:hAnsi="Arial" w:cs="Arial"/>
                <w:sz w:val="16"/>
                <w:szCs w:val="16"/>
              </w:rPr>
              <w:t xml:space="preserve"> Packed with delectable</w:t>
            </w:r>
            <w:r w:rsidR="00D63BE0" w:rsidRPr="00D63BE0">
              <w:rPr>
                <w:rFonts w:ascii="Arial" w:hAnsi="Arial" w:cs="Arial"/>
                <w:sz w:val="16"/>
                <w:szCs w:val="16"/>
              </w:rPr>
              <w:t xml:space="preserve"> clusters of </w:t>
            </w:r>
            <w:r w:rsidR="008A1AD0" w:rsidRPr="00D63BE0">
              <w:rPr>
                <w:rFonts w:ascii="Arial" w:hAnsi="Arial" w:cs="Arial"/>
                <w:sz w:val="16"/>
                <w:szCs w:val="16"/>
              </w:rPr>
              <w:t>walnuts, peanuts, and almonds. Drizzled with golden honey over O-shaped corn and oat bits.</w:t>
            </w:r>
          </w:p>
          <w:p w14:paraId="71E120D7" w14:textId="5816072D" w:rsidR="00E34656" w:rsidRPr="00D63BE0" w:rsidRDefault="008A1AD0" w:rsidP="00D63BE0">
            <w:pPr>
              <w:rPr>
                <w:rFonts w:ascii="Arial" w:hAnsi="Arial" w:cs="Arial"/>
                <w:sz w:val="16"/>
                <w:szCs w:val="16"/>
              </w:rPr>
            </w:pPr>
            <w:r w:rsidRPr="00D63BE0">
              <w:rPr>
                <w:rFonts w:ascii="Arial" w:hAnsi="Arial" w:cs="Arial"/>
                <w:sz w:val="16"/>
                <w:szCs w:val="16"/>
              </w:rPr>
              <w:t xml:space="preserve">It’s so irresistible </w:t>
            </w:r>
            <w:r w:rsidR="00E34656" w:rsidRPr="00D63BE0">
              <w:rPr>
                <w:rFonts w:ascii="Arial" w:hAnsi="Arial" w:cs="Arial"/>
                <w:sz w:val="16"/>
                <w:szCs w:val="16"/>
              </w:rPr>
              <w:t>that 4 out of</w:t>
            </w:r>
            <w:r w:rsidRPr="00D63BE0">
              <w:rPr>
                <w:rFonts w:ascii="Arial" w:hAnsi="Arial" w:cs="Arial"/>
                <w:sz w:val="16"/>
                <w:szCs w:val="16"/>
              </w:rPr>
              <w:t xml:space="preserve"> 5 people prefer over Nutty O’s, including robbers.</w:t>
            </w:r>
          </w:p>
          <w:p w14:paraId="183BDB55" w14:textId="77777777" w:rsidR="00357FA1" w:rsidRPr="00D63BE0" w:rsidRDefault="00357FA1" w:rsidP="00D63BE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1FA09D" w14:textId="77777777" w:rsidR="00D63BE0" w:rsidRDefault="00D63BE0" w:rsidP="00D63BE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F11177" w14:textId="311D584D" w:rsidR="00464E8D" w:rsidRPr="00D63BE0" w:rsidRDefault="008A1AD0" w:rsidP="00D63BE0">
            <w:pPr>
              <w:rPr>
                <w:rFonts w:ascii="Arial" w:hAnsi="Arial" w:cs="Arial"/>
                <w:sz w:val="16"/>
                <w:szCs w:val="16"/>
              </w:rPr>
            </w:pPr>
            <w:r w:rsidRPr="00D63BE0">
              <w:rPr>
                <w:rFonts w:ascii="Arial" w:hAnsi="Arial" w:cs="Arial"/>
                <w:sz w:val="16"/>
                <w:szCs w:val="16"/>
              </w:rPr>
              <w:t xml:space="preserve">And </w:t>
            </w:r>
            <w:proofErr w:type="gramStart"/>
            <w:r w:rsidRPr="00D63BE0">
              <w:rPr>
                <w:rFonts w:ascii="Arial" w:hAnsi="Arial" w:cs="Arial"/>
                <w:sz w:val="16"/>
                <w:szCs w:val="16"/>
              </w:rPr>
              <w:t>it’s</w:t>
            </w:r>
            <w:proofErr w:type="gramEnd"/>
            <w:r w:rsidRPr="00D63B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41A8" w:rsidRPr="00D63BE0">
              <w:rPr>
                <w:rFonts w:ascii="Arial" w:hAnsi="Arial" w:cs="Arial"/>
                <w:sz w:val="16"/>
                <w:szCs w:val="16"/>
              </w:rPr>
              <w:t xml:space="preserve">part of this complete breakfast. </w:t>
            </w:r>
          </w:p>
          <w:p w14:paraId="0B617CFB" w14:textId="77777777" w:rsidR="00D63BE0" w:rsidRDefault="00D63BE0" w:rsidP="00D63BE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3B0390" w14:textId="0637DBD9" w:rsidR="00E34656" w:rsidRPr="00D63BE0" w:rsidRDefault="00E34656" w:rsidP="00D63BE0">
            <w:pPr>
              <w:rPr>
                <w:rFonts w:ascii="Arial" w:hAnsi="Arial" w:cs="Arial"/>
                <w:sz w:val="16"/>
                <w:szCs w:val="16"/>
              </w:rPr>
            </w:pPr>
            <w:r w:rsidRPr="00D63BE0">
              <w:rPr>
                <w:rFonts w:ascii="Arial" w:hAnsi="Arial" w:cs="Arial"/>
                <w:sz w:val="16"/>
                <w:szCs w:val="16"/>
              </w:rPr>
              <w:t>It’s Happy O’s!</w:t>
            </w:r>
            <w:r w:rsidR="00E363EC" w:rsidRPr="00D63B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63BE0" w:rsidRPr="0019435A" w14:paraId="0F5937FD" w14:textId="77777777" w:rsidTr="00D63BE0">
        <w:tc>
          <w:tcPr>
            <w:tcW w:w="1026" w:type="dxa"/>
          </w:tcPr>
          <w:p w14:paraId="5FBE075D" w14:textId="7F99ECD5" w:rsidR="00357FA1" w:rsidRPr="0019435A" w:rsidRDefault="00357FA1" w:rsidP="00A27525">
            <w:pPr>
              <w:snapToGrid w:val="0"/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2" w:type="dxa"/>
          </w:tcPr>
          <w:p w14:paraId="182D773E" w14:textId="77777777" w:rsidR="00357FA1" w:rsidRDefault="00357FA1" w:rsidP="00301311">
            <w:pPr>
              <w:snapToGrid w:val="0"/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4" w:type="dxa"/>
          </w:tcPr>
          <w:p w14:paraId="2344540D" w14:textId="77777777" w:rsidR="00357FA1" w:rsidRDefault="00357FA1" w:rsidP="00565959">
            <w:pPr>
              <w:spacing w:after="0"/>
              <w:ind w:left="-162" w:firstLine="16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CC319E1" w14:textId="0F15584D" w:rsidR="00D248BB" w:rsidRPr="0019435A" w:rsidRDefault="00D248BB">
      <w:pPr>
        <w:rPr>
          <w:rFonts w:ascii="Arial" w:hAnsi="Arial" w:cs="Arial"/>
          <w:sz w:val="16"/>
          <w:szCs w:val="16"/>
        </w:rPr>
      </w:pPr>
    </w:p>
    <w:sectPr w:rsidR="00D248BB" w:rsidRPr="0019435A" w:rsidSect="009540F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FF"/>
    <w:rsid w:val="00010512"/>
    <w:rsid w:val="000B280B"/>
    <w:rsid w:val="00133C1E"/>
    <w:rsid w:val="00187181"/>
    <w:rsid w:val="0019435A"/>
    <w:rsid w:val="001A6A38"/>
    <w:rsid w:val="001C44BE"/>
    <w:rsid w:val="0027275E"/>
    <w:rsid w:val="00287030"/>
    <w:rsid w:val="00301311"/>
    <w:rsid w:val="00322ECE"/>
    <w:rsid w:val="00357FA1"/>
    <w:rsid w:val="003D41A8"/>
    <w:rsid w:val="00416700"/>
    <w:rsid w:val="00464E8D"/>
    <w:rsid w:val="004D30DB"/>
    <w:rsid w:val="00525E19"/>
    <w:rsid w:val="00561FC0"/>
    <w:rsid w:val="00565959"/>
    <w:rsid w:val="005D7632"/>
    <w:rsid w:val="005F6E48"/>
    <w:rsid w:val="006D1914"/>
    <w:rsid w:val="00777F96"/>
    <w:rsid w:val="007A1382"/>
    <w:rsid w:val="008A1AD0"/>
    <w:rsid w:val="009540FF"/>
    <w:rsid w:val="009B4D08"/>
    <w:rsid w:val="009D24A7"/>
    <w:rsid w:val="00A01BD4"/>
    <w:rsid w:val="00A02AC1"/>
    <w:rsid w:val="00A27525"/>
    <w:rsid w:val="00A317CA"/>
    <w:rsid w:val="00A6150E"/>
    <w:rsid w:val="00AA4963"/>
    <w:rsid w:val="00B204EC"/>
    <w:rsid w:val="00B42DCA"/>
    <w:rsid w:val="00B86631"/>
    <w:rsid w:val="00C50808"/>
    <w:rsid w:val="00D248BB"/>
    <w:rsid w:val="00D63BE0"/>
    <w:rsid w:val="00E030CC"/>
    <w:rsid w:val="00E34656"/>
    <w:rsid w:val="00E363EC"/>
    <w:rsid w:val="00EC4DCF"/>
    <w:rsid w:val="00E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8E41CB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EastAsia" w:hAnsi="Helvetica" w:cs="Times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4DCF"/>
    <w:pPr>
      <w:spacing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63B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VS-Month">
    <w:name w:val="ITVS - Month"/>
    <w:basedOn w:val="Normal"/>
    <w:rsid w:val="00A72D89"/>
    <w:pPr>
      <w:spacing w:after="60"/>
    </w:pPr>
    <w:rPr>
      <w:rFonts w:ascii="Arial" w:hAnsi="Arial"/>
      <w:b/>
      <w:sz w:val="72"/>
    </w:rPr>
  </w:style>
  <w:style w:type="paragraph" w:customStyle="1" w:styleId="ITVS-Project">
    <w:name w:val="ITVS - Project"/>
    <w:basedOn w:val="Normal"/>
    <w:rsid w:val="00A72D89"/>
    <w:pPr>
      <w:spacing w:after="60"/>
    </w:pPr>
    <w:rPr>
      <w:rFonts w:ascii="Arial" w:hAnsi="Arial"/>
    </w:rPr>
  </w:style>
  <w:style w:type="paragraph" w:customStyle="1" w:styleId="CVHeaderPages">
    <w:name w:val="CV Header Pages"/>
    <w:basedOn w:val="Normal"/>
    <w:autoRedefine/>
    <w:qFormat/>
    <w:rsid w:val="00C50808"/>
    <w:pPr>
      <w:jc w:val="center"/>
    </w:pPr>
    <w:rPr>
      <w:rFonts w:ascii="Times New Roman" w:hAnsi="Times New Roman"/>
      <w:b/>
      <w:smallCaps/>
      <w:sz w:val="70"/>
      <w:szCs w:val="48"/>
    </w:rPr>
  </w:style>
  <w:style w:type="table" w:styleId="TableGrid">
    <w:name w:val="Table Grid"/>
    <w:basedOn w:val="TableNormal"/>
    <w:uiPriority w:val="59"/>
    <w:rsid w:val="00954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63B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203</Words>
  <Characters>1161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Odom</dc:creator>
  <cp:keywords/>
  <dc:description/>
  <cp:lastModifiedBy>Elliot Rupert</cp:lastModifiedBy>
  <cp:revision>6</cp:revision>
  <dcterms:created xsi:type="dcterms:W3CDTF">2017-01-19T04:55:00Z</dcterms:created>
  <dcterms:modified xsi:type="dcterms:W3CDTF">2017-01-31T00:33:00Z</dcterms:modified>
</cp:coreProperties>
</file>